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7333" w14:textId="6293515A" w:rsidR="000E5CD1" w:rsidRPr="000E5CD1" w:rsidRDefault="00D31FF1" w:rsidP="000E5C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BUCA</w:t>
      </w:r>
      <w:r w:rsidR="000E5CD1" w:rsidRPr="000E5CD1">
        <w:rPr>
          <w:rFonts w:ascii="Times New Roman" w:hAnsi="Times New Roman" w:cs="Times New Roman"/>
          <w:b/>
          <w:bCs/>
          <w:sz w:val="24"/>
          <w:szCs w:val="24"/>
        </w:rPr>
        <w:t xml:space="preserve"> BELEDİYESİ VERİ SAHİBİ BAŞVURU FORMU</w:t>
      </w:r>
    </w:p>
    <w:p w14:paraId="2399558C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  <w:r w:rsidRPr="000E5CD1">
        <w:rPr>
          <w:rFonts w:ascii="Times New Roman" w:hAnsi="Times New Roman" w:cs="Times New Roman"/>
          <w:sz w:val="24"/>
          <w:szCs w:val="24"/>
        </w:rPr>
        <w:t xml:space="preserve">6698 sayılı Kanunun 11 inci maddesinde sayılan haklarınız kapsamındaki bilgi taleplerinizi, kanunun 13. Maddesi ile Veri Sorumlusuna Başvuru Usul ve Esasları Hakkında Tebliğ’in 5 inci maddesi gereği aşağıdaki formu doldurarak iletebilirsiniz. Talebinize 6698 sayılı kanunun </w:t>
      </w:r>
      <w:proofErr w:type="gramStart"/>
      <w:r w:rsidRPr="000E5CD1">
        <w:rPr>
          <w:rFonts w:ascii="Times New Roman" w:hAnsi="Times New Roman" w:cs="Times New Roman"/>
          <w:sz w:val="24"/>
          <w:szCs w:val="24"/>
        </w:rPr>
        <w:t>13 üncü</w:t>
      </w:r>
      <w:proofErr w:type="gramEnd"/>
      <w:r w:rsidRPr="000E5CD1">
        <w:rPr>
          <w:rFonts w:ascii="Times New Roman" w:hAnsi="Times New Roman" w:cs="Times New Roman"/>
          <w:sz w:val="24"/>
          <w:szCs w:val="24"/>
        </w:rPr>
        <w:t xml:space="preserve"> maddesi gereğince 30 gün içerisinde cevap verilecektir. </w:t>
      </w:r>
    </w:p>
    <w:p w14:paraId="0A768F16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  <w:r w:rsidRPr="000E5CD1">
        <w:rPr>
          <w:rFonts w:ascii="Times New Roman" w:hAnsi="Times New Roman" w:cs="Times New Roman"/>
          <w:sz w:val="24"/>
          <w:szCs w:val="24"/>
        </w:rPr>
        <w:t xml:space="preserve">Başvuran ilgili kişi kimliğini ispat edecek olan belge ve dokümanlarla beraber başvuruda bulunacaktır. Bu belgelerin teyidi yapılamadığı takdirde olumlu yanıt verilmeyecektir. </w:t>
      </w:r>
    </w:p>
    <w:p w14:paraId="2E596B56" w14:textId="77777777" w:rsidR="008D1E09" w:rsidRDefault="008D1E09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CD1" w14:paraId="561BFF64" w14:textId="77777777" w:rsidTr="008D1E09">
        <w:tc>
          <w:tcPr>
            <w:tcW w:w="4531" w:type="dxa"/>
            <w:shd w:val="clear" w:color="auto" w:fill="D9D9D9" w:themeFill="background1" w:themeFillShade="D9"/>
          </w:tcPr>
          <w:p w14:paraId="0DF6F5DC" w14:textId="39E3F713" w:rsidR="000E5CD1" w:rsidRPr="008D1E09" w:rsidRDefault="000E5CD1" w:rsidP="008D1E09">
            <w:pPr>
              <w:tabs>
                <w:tab w:val="right" w:pos="4315"/>
              </w:tabs>
              <w:jc w:val="both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8D1E09">
              <w:rPr>
                <w:rFonts w:ascii="Times New Roman" w:hAnsi="Times New Roman" w:cs="Times New Roman"/>
                <w:b/>
                <w:bCs/>
                <w:highlight w:val="lightGray"/>
              </w:rPr>
              <w:t>BAŞVURU YÖNTEMİ</w:t>
            </w:r>
            <w:r w:rsidR="008D1E09">
              <w:rPr>
                <w:rFonts w:ascii="Times New Roman" w:hAnsi="Times New Roman" w:cs="Times New Roman"/>
                <w:b/>
                <w:bCs/>
                <w:highlight w:val="lightGray"/>
              </w:rPr>
              <w:tab/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642A760" w14:textId="6A7E824C" w:rsidR="000E5CD1" w:rsidRPr="008D1E09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E09">
              <w:rPr>
                <w:rFonts w:ascii="Times New Roman" w:hAnsi="Times New Roman" w:cs="Times New Roman"/>
                <w:b/>
                <w:bCs/>
              </w:rPr>
              <w:t>AÇIKLAMA</w:t>
            </w:r>
          </w:p>
        </w:tc>
      </w:tr>
      <w:tr w:rsidR="000E5CD1" w14:paraId="73C7BA3F" w14:textId="77777777" w:rsidTr="000E5CD1">
        <w:tc>
          <w:tcPr>
            <w:tcW w:w="4531" w:type="dxa"/>
          </w:tcPr>
          <w:p w14:paraId="77865F4C" w14:textId="77777777" w:rsidR="000E5CD1" w:rsidRDefault="000E5CD1" w:rsidP="000E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0473" w14:textId="77777777" w:rsidR="000E5CD1" w:rsidRDefault="000E5CD1" w:rsidP="000E5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1804A" w14:textId="7902D833" w:rsidR="000E5CD1" w:rsidRDefault="000E5CD1" w:rsidP="000E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sz w:val="24"/>
                <w:szCs w:val="24"/>
              </w:rPr>
              <w:t>Yazılı Şahsen Başvuru</w:t>
            </w:r>
          </w:p>
        </w:tc>
        <w:tc>
          <w:tcPr>
            <w:tcW w:w="4531" w:type="dxa"/>
          </w:tcPr>
          <w:p w14:paraId="1F434C02" w14:textId="5553C815" w:rsidR="000E5CD1" w:rsidRDefault="00090D7D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Buca Belediyesi ‘ </w:t>
            </w:r>
            <w:hyperlink r:id="rId6" w:history="1">
              <w:r w:rsidRPr="0063738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https://www.buca.bel.tr</w:t>
              </w:r>
            </w:hyperlink>
            <w:r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t xml:space="preserve">‘ </w:t>
            </w:r>
            <w:r w:rsidR="000E5CD1" w:rsidRPr="000E5CD1">
              <w:rPr>
                <w:rFonts w:ascii="Times New Roman" w:hAnsi="Times New Roman" w:cs="Times New Roman"/>
                <w:sz w:val="24"/>
                <w:szCs w:val="24"/>
              </w:rPr>
              <w:t>sayfasında</w:t>
            </w:r>
            <w:proofErr w:type="gramEnd"/>
            <w:r w:rsidR="000E5CD1" w:rsidRPr="000E5CD1">
              <w:rPr>
                <w:rFonts w:ascii="Times New Roman" w:hAnsi="Times New Roman" w:cs="Times New Roman"/>
                <w:sz w:val="24"/>
                <w:szCs w:val="24"/>
              </w:rPr>
              <w:t xml:space="preserve"> yer alan İlgili Kişi Başvuru Formunu ıslak imzalı şekilde ve kimlik ibrazı yaparak Yazı İşleri Müdürlüğü Evrak Kayıt Bürosuna şahsen elden teslim etmek.</w:t>
            </w:r>
          </w:p>
        </w:tc>
      </w:tr>
      <w:tr w:rsidR="000E5CD1" w14:paraId="648469CB" w14:textId="77777777" w:rsidTr="000E5CD1">
        <w:tc>
          <w:tcPr>
            <w:tcW w:w="4531" w:type="dxa"/>
          </w:tcPr>
          <w:p w14:paraId="740564B8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59BDD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0F4B4" w14:textId="0DF5EEC4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sz w:val="24"/>
                <w:szCs w:val="24"/>
              </w:rPr>
              <w:t>Elektronik İmzalı Başvuru</w:t>
            </w:r>
          </w:p>
        </w:tc>
        <w:tc>
          <w:tcPr>
            <w:tcW w:w="4531" w:type="dxa"/>
          </w:tcPr>
          <w:p w14:paraId="66F873EE" w14:textId="0549796D" w:rsidR="000E5CD1" w:rsidRDefault="00090D7D" w:rsidP="00090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7D">
              <w:rPr>
                <w:rFonts w:ascii="Times New Roman" w:hAnsi="Times New Roman" w:cs="Times New Roman"/>
                <w:sz w:val="24"/>
                <w:szCs w:val="24"/>
              </w:rPr>
              <w:t xml:space="preserve">Buca Belediyesi </w:t>
            </w:r>
            <w:proofErr w:type="gramStart"/>
            <w:r w:rsidRPr="00090D7D">
              <w:rPr>
                <w:rFonts w:ascii="Times New Roman" w:hAnsi="Times New Roman" w:cs="Times New Roman"/>
                <w:sz w:val="24"/>
                <w:szCs w:val="24"/>
              </w:rPr>
              <w:t>‘ https://www.buca.bel.tr</w:t>
            </w:r>
            <w:proofErr w:type="gramEnd"/>
            <w:r w:rsidRPr="00090D7D">
              <w:rPr>
                <w:rFonts w:ascii="Times New Roman" w:hAnsi="Times New Roman" w:cs="Times New Roman"/>
                <w:sz w:val="24"/>
                <w:szCs w:val="24"/>
              </w:rPr>
              <w:t xml:space="preserve"> ‘ sayfasında yer alan İlgili Kişi Başvuru Formunu elektronik imza ile imzalayarak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D7D">
              <w:rPr>
                <w:rFonts w:ascii="Times New Roman" w:hAnsi="Times New Roman" w:cs="Times New Roman"/>
                <w:sz w:val="24"/>
                <w:szCs w:val="24"/>
              </w:rPr>
              <w:t>KEP adresi üzerinden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63738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bucabelediyesi@hs01.kep.tr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D7D">
              <w:rPr>
                <w:rFonts w:ascii="Times New Roman" w:hAnsi="Times New Roman" w:cs="Times New Roman"/>
                <w:sz w:val="24"/>
                <w:szCs w:val="24"/>
              </w:rPr>
              <w:t>adresine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0D7D">
              <w:rPr>
                <w:rFonts w:ascii="Times New Roman" w:hAnsi="Times New Roman" w:cs="Times New Roman"/>
                <w:sz w:val="24"/>
                <w:szCs w:val="24"/>
              </w:rPr>
              <w:t>göndermek.</w:t>
            </w:r>
          </w:p>
        </w:tc>
      </w:tr>
      <w:tr w:rsidR="000E5CD1" w14:paraId="12615EA2" w14:textId="77777777" w:rsidTr="000E5CD1">
        <w:tc>
          <w:tcPr>
            <w:tcW w:w="4531" w:type="dxa"/>
          </w:tcPr>
          <w:p w14:paraId="46DB8602" w14:textId="243E4538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sz w:val="24"/>
                <w:szCs w:val="24"/>
              </w:rPr>
              <w:t>Yazılı Posta ile Başvuru</w:t>
            </w:r>
          </w:p>
        </w:tc>
        <w:tc>
          <w:tcPr>
            <w:tcW w:w="4531" w:type="dxa"/>
          </w:tcPr>
          <w:p w14:paraId="6EB0DED4" w14:textId="242DB538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sz w:val="24"/>
                <w:szCs w:val="24"/>
              </w:rPr>
              <w:t>Noter onaylı imza beyannamesi veya adres ve kimliğini doğrulayan fatura, makbuz vb. 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5CD1">
              <w:rPr>
                <w:rFonts w:ascii="Times New Roman" w:hAnsi="Times New Roman" w:cs="Times New Roman"/>
                <w:sz w:val="24"/>
                <w:szCs w:val="24"/>
              </w:rPr>
              <w:t>beraber</w:t>
            </w:r>
            <w:r w:rsidR="00090D7D">
              <w:t xml:space="preserve"> Buca Belediyesi ‘ </w:t>
            </w:r>
            <w:hyperlink r:id="rId8" w:history="1">
              <w:r w:rsidR="00090D7D" w:rsidRPr="0063738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https://www.buca.bel.tr</w:t>
              </w:r>
            </w:hyperlink>
            <w:r w:rsidR="00090D7D"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D7D">
              <w:t>‘</w:t>
            </w:r>
            <w:r w:rsidRPr="000E5CD1">
              <w:rPr>
                <w:rFonts w:ascii="Times New Roman" w:hAnsi="Times New Roman" w:cs="Times New Roman"/>
                <w:sz w:val="24"/>
                <w:szCs w:val="24"/>
              </w:rPr>
              <w:t>sayfasında yer alan İlgili Kişi Başvuru Formunu ıslak imzalı şekilde ‘</w:t>
            </w:r>
            <w:r w:rsidR="00F72480" w:rsidRPr="00F72480">
              <w:rPr>
                <w:rFonts w:ascii="Times New Roman" w:hAnsi="Times New Roman" w:cs="Times New Roman"/>
                <w:sz w:val="24"/>
                <w:szCs w:val="24"/>
              </w:rPr>
              <w:t>Vali Rahmi Bey Mahallesi Menderes Caddesi No: 85 Buca/İZMİR</w:t>
            </w:r>
            <w:r w:rsidRPr="000E5CD1">
              <w:rPr>
                <w:rFonts w:ascii="Times New Roman" w:hAnsi="Times New Roman" w:cs="Times New Roman"/>
                <w:sz w:val="24"/>
                <w:szCs w:val="24"/>
              </w:rPr>
              <w:t>’ adresine posta yolu ile göndermek.</w:t>
            </w:r>
          </w:p>
        </w:tc>
      </w:tr>
      <w:tr w:rsidR="000E5CD1" w14:paraId="1131DB86" w14:textId="77777777" w:rsidTr="000E5CD1">
        <w:tc>
          <w:tcPr>
            <w:tcW w:w="4531" w:type="dxa"/>
          </w:tcPr>
          <w:p w14:paraId="3C782AD1" w14:textId="6C3D9191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sz w:val="24"/>
                <w:szCs w:val="24"/>
              </w:rPr>
              <w:t>Noter üzerinden başvuru</w:t>
            </w:r>
          </w:p>
        </w:tc>
        <w:tc>
          <w:tcPr>
            <w:tcW w:w="4531" w:type="dxa"/>
          </w:tcPr>
          <w:p w14:paraId="690F7614" w14:textId="7B5369BE" w:rsidR="000E5CD1" w:rsidRDefault="00F72480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Buca Belediyesi ‘ </w:t>
            </w:r>
            <w:hyperlink r:id="rId9" w:history="1">
              <w:r w:rsidRPr="0063738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https://www.buca.bel.tr</w:t>
              </w:r>
            </w:hyperlink>
            <w:r>
              <w:rPr>
                <w:rStyle w:val="Kp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’</w:t>
            </w:r>
            <w:r w:rsidR="00D31FF1">
              <w:t xml:space="preserve"> </w:t>
            </w:r>
            <w:r w:rsidR="00090D7D">
              <w:t>S</w:t>
            </w:r>
            <w:r w:rsidR="000E5CD1" w:rsidRPr="000E5CD1">
              <w:rPr>
                <w:rFonts w:ascii="Times New Roman" w:hAnsi="Times New Roman" w:cs="Times New Roman"/>
                <w:sz w:val="24"/>
                <w:szCs w:val="24"/>
              </w:rPr>
              <w:t>ayfasında yer alan İlgili Kişi Başvuru Formuyla noter üzerinden başvuru yapmak.</w:t>
            </w:r>
          </w:p>
        </w:tc>
      </w:tr>
    </w:tbl>
    <w:p w14:paraId="41885F36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D73F7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04F12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0FC8F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D0070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1ED21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C0C5E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D411B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C177D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88E02" w14:textId="18304265" w:rsidR="008D1E09" w:rsidRDefault="008D1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6FE440" w14:textId="7777777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E5CD1" w14:paraId="71FCD3C1" w14:textId="77777777" w:rsidTr="008D1E09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B80FC63" w14:textId="353F5FDE" w:rsidR="000E5CD1" w:rsidRPr="000E5CD1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5CD1">
              <w:rPr>
                <w:rFonts w:ascii="Times New Roman" w:hAnsi="Times New Roman" w:cs="Times New Roman"/>
                <w:b/>
                <w:bCs/>
              </w:rPr>
              <w:t>KİMLİK BİLGİLERİ</w:t>
            </w:r>
          </w:p>
        </w:tc>
      </w:tr>
      <w:tr w:rsidR="000E5CD1" w14:paraId="681302AC" w14:textId="77777777" w:rsidTr="008D1E09">
        <w:tc>
          <w:tcPr>
            <w:tcW w:w="4531" w:type="dxa"/>
          </w:tcPr>
          <w:p w14:paraId="0B547BCB" w14:textId="34DB4911" w:rsidR="000E5CD1" w:rsidRPr="000E5CD1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İsim</w:t>
            </w:r>
          </w:p>
        </w:tc>
        <w:tc>
          <w:tcPr>
            <w:tcW w:w="4820" w:type="dxa"/>
          </w:tcPr>
          <w:p w14:paraId="431DC4C8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CD1" w14:paraId="621899BD" w14:textId="77777777" w:rsidTr="008D1E09">
        <w:tc>
          <w:tcPr>
            <w:tcW w:w="4531" w:type="dxa"/>
          </w:tcPr>
          <w:p w14:paraId="3C5A6E68" w14:textId="5AE9E93A" w:rsidR="000E5CD1" w:rsidRPr="000E5CD1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Soyisim</w:t>
            </w:r>
            <w:proofErr w:type="spellEnd"/>
          </w:p>
        </w:tc>
        <w:tc>
          <w:tcPr>
            <w:tcW w:w="4820" w:type="dxa"/>
          </w:tcPr>
          <w:p w14:paraId="744A5129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CD1" w14:paraId="4814FCA9" w14:textId="77777777" w:rsidTr="008D1E09">
        <w:tc>
          <w:tcPr>
            <w:tcW w:w="4531" w:type="dxa"/>
          </w:tcPr>
          <w:p w14:paraId="64CECDA3" w14:textId="235E66B6" w:rsidR="000E5CD1" w:rsidRPr="000E5CD1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4820" w:type="dxa"/>
          </w:tcPr>
          <w:p w14:paraId="6CB3C838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CD1" w14:paraId="4ADBD93D" w14:textId="77777777" w:rsidTr="008D1E09">
        <w:tc>
          <w:tcPr>
            <w:tcW w:w="4531" w:type="dxa"/>
          </w:tcPr>
          <w:p w14:paraId="682DC405" w14:textId="5E4E73CB" w:rsidR="000E5CD1" w:rsidRPr="000E5CD1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E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</w:t>
            </w:r>
            <w:proofErr w:type="gramEnd"/>
            <w:r w:rsidRPr="000E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Kimlik No/Passport No</w:t>
            </w:r>
          </w:p>
        </w:tc>
        <w:tc>
          <w:tcPr>
            <w:tcW w:w="4820" w:type="dxa"/>
          </w:tcPr>
          <w:p w14:paraId="3EC5F1D9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CD1" w14:paraId="40062427" w14:textId="77777777" w:rsidTr="008D1E09">
        <w:tc>
          <w:tcPr>
            <w:tcW w:w="4531" w:type="dxa"/>
          </w:tcPr>
          <w:p w14:paraId="6F29D6F8" w14:textId="5B2C1EE3" w:rsidR="000E5CD1" w:rsidRPr="000E5CD1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820" w:type="dxa"/>
          </w:tcPr>
          <w:p w14:paraId="3328D1D2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CD1" w14:paraId="6880763F" w14:textId="77777777" w:rsidTr="008D1E09">
        <w:tc>
          <w:tcPr>
            <w:tcW w:w="4531" w:type="dxa"/>
          </w:tcPr>
          <w:p w14:paraId="46A5D538" w14:textId="017B8C21" w:rsidR="000E5CD1" w:rsidRPr="000E5CD1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Kep Adresi</w:t>
            </w:r>
          </w:p>
        </w:tc>
        <w:tc>
          <w:tcPr>
            <w:tcW w:w="4820" w:type="dxa"/>
          </w:tcPr>
          <w:p w14:paraId="62F19225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CD1" w14:paraId="02B0CADE" w14:textId="77777777" w:rsidTr="008D1E09">
        <w:tc>
          <w:tcPr>
            <w:tcW w:w="4531" w:type="dxa"/>
          </w:tcPr>
          <w:p w14:paraId="234542CE" w14:textId="77E79406" w:rsidR="000E5CD1" w:rsidRPr="000E5CD1" w:rsidRDefault="000E5CD1" w:rsidP="000E5C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5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4820" w:type="dxa"/>
          </w:tcPr>
          <w:p w14:paraId="33208C3D" w14:textId="77777777" w:rsidR="000E5CD1" w:rsidRDefault="000E5CD1" w:rsidP="000E5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67DCA" w14:textId="77777777" w:rsidR="008D1E09" w:rsidRDefault="008D1E09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C00DE" w14:textId="747BBD9F" w:rsidR="000E5CD1" w:rsidRDefault="008D1E09" w:rsidP="000E5C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1525B6" wp14:editId="21BDF27F">
                <wp:simplePos x="0" y="0"/>
                <wp:positionH relativeFrom="column">
                  <wp:posOffset>4815840</wp:posOffset>
                </wp:positionH>
                <wp:positionV relativeFrom="paragraph">
                  <wp:posOffset>3292475</wp:posOffset>
                </wp:positionV>
                <wp:extent cx="213360" cy="144780"/>
                <wp:effectExtent l="0" t="0" r="15240" b="26670"/>
                <wp:wrapNone/>
                <wp:docPr id="120025806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18DDFD2" id="Dikdörtgen 2" o:spid="_x0000_s1026" style="position:absolute;margin-left:379.2pt;margin-top:259.25pt;width:16.8pt;height:1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7A235E" wp14:editId="3C26CA3D">
                <wp:simplePos x="0" y="0"/>
                <wp:positionH relativeFrom="column">
                  <wp:posOffset>3738245</wp:posOffset>
                </wp:positionH>
                <wp:positionV relativeFrom="paragraph">
                  <wp:posOffset>3296285</wp:posOffset>
                </wp:positionV>
                <wp:extent cx="213360" cy="144780"/>
                <wp:effectExtent l="0" t="0" r="15240" b="26670"/>
                <wp:wrapNone/>
                <wp:docPr id="1209249775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A340ED2" id="Dikdörtgen 2" o:spid="_x0000_s1026" style="position:absolute;margin-left:294.35pt;margin-top:259.55pt;width:16.8pt;height:11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612C6" wp14:editId="0CAC84BA">
                <wp:simplePos x="0" y="0"/>
                <wp:positionH relativeFrom="column">
                  <wp:posOffset>2861945</wp:posOffset>
                </wp:positionH>
                <wp:positionV relativeFrom="paragraph">
                  <wp:posOffset>3296285</wp:posOffset>
                </wp:positionV>
                <wp:extent cx="213360" cy="144780"/>
                <wp:effectExtent l="0" t="0" r="15240" b="26670"/>
                <wp:wrapNone/>
                <wp:docPr id="768580115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C27B2BC" id="Dikdörtgen 2" o:spid="_x0000_s1026" style="position:absolute;margin-left:225.35pt;margin-top:259.55pt;width:16.8pt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" fillcolor="white [3201]" strokecolor="#70ad47 [3209]" strokeweight="1pt"/>
            </w:pict>
          </mc:Fallback>
        </mc:AlternateContent>
      </w:r>
    </w:p>
    <w:tbl>
      <w:tblPr>
        <w:tblStyle w:val="TabloKlavuzu"/>
        <w:tblW w:w="9306" w:type="dxa"/>
        <w:tblLook w:val="04A0" w:firstRow="1" w:lastRow="0" w:firstColumn="1" w:lastColumn="0" w:noHBand="0" w:noVBand="1"/>
      </w:tblPr>
      <w:tblGrid>
        <w:gridCol w:w="2837"/>
        <w:gridCol w:w="6461"/>
        <w:gridCol w:w="8"/>
      </w:tblGrid>
      <w:tr w:rsidR="008D1E09" w14:paraId="3FC7FF0C" w14:textId="77777777" w:rsidTr="008D1E09">
        <w:tc>
          <w:tcPr>
            <w:tcW w:w="9306" w:type="dxa"/>
            <w:gridSpan w:val="3"/>
            <w:shd w:val="clear" w:color="auto" w:fill="D9D9D9" w:themeFill="background1" w:themeFillShade="D9"/>
          </w:tcPr>
          <w:p w14:paraId="068BE475" w14:textId="039BEF56" w:rsidR="008D1E09" w:rsidRPr="000E5CD1" w:rsidRDefault="008D1E09" w:rsidP="008D1E09">
            <w:pPr>
              <w:tabs>
                <w:tab w:val="left" w:pos="295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BAŞVURU</w:t>
            </w:r>
            <w:r w:rsidRPr="000E5CD1">
              <w:rPr>
                <w:rFonts w:ascii="Times New Roman" w:hAnsi="Times New Roman" w:cs="Times New Roman"/>
                <w:b/>
                <w:bCs/>
              </w:rPr>
              <w:t xml:space="preserve"> BİLGİLERİ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8D1E09" w14:paraId="6813D5C0" w14:textId="77777777" w:rsidTr="008D1E09">
        <w:trPr>
          <w:gridAfter w:val="1"/>
          <w:wAfter w:w="8" w:type="dxa"/>
        </w:trPr>
        <w:tc>
          <w:tcPr>
            <w:tcW w:w="2837" w:type="dxa"/>
          </w:tcPr>
          <w:p w14:paraId="04F27B31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8F4993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903F14" w14:textId="32AC3C3A" w:rsidR="008D1E09" w:rsidRPr="000E5CD1" w:rsidRDefault="008D1E09" w:rsidP="009B60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Konusu</w:t>
            </w:r>
          </w:p>
        </w:tc>
        <w:tc>
          <w:tcPr>
            <w:tcW w:w="6461" w:type="dxa"/>
          </w:tcPr>
          <w:tbl>
            <w:tblPr>
              <w:tblStyle w:val="TabloKlavuzu"/>
              <w:tblW w:w="6235" w:type="dxa"/>
              <w:tblLook w:val="04A0" w:firstRow="1" w:lastRow="0" w:firstColumn="1" w:lastColumn="0" w:noHBand="0" w:noVBand="1"/>
            </w:tblPr>
            <w:tblGrid>
              <w:gridCol w:w="6235"/>
            </w:tblGrid>
            <w:tr w:rsidR="008D1E09" w14:paraId="32466501" w14:textId="77777777" w:rsidTr="008D1E09">
              <w:trPr>
                <w:trHeight w:val="285"/>
              </w:trPr>
              <w:tc>
                <w:tcPr>
                  <w:tcW w:w="6235" w:type="dxa"/>
                </w:tcPr>
                <w:p w14:paraId="2D87153C" w14:textId="33B8FBC0" w:rsidR="008D1E09" w:rsidRDefault="008D1E09" w:rsidP="009B60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027759" wp14:editId="7B66B646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167640" cy="144780"/>
                            <wp:effectExtent l="0" t="0" r="22860" b="26670"/>
                            <wp:wrapNone/>
                            <wp:docPr id="1058202787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7640" cy="1447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rect w14:anchorId="3480F565" id="Dikdörtgen 1" o:spid="_x0000_s1026" style="position:absolute;margin-left:-.9pt;margin-top:1.55pt;width:13.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" fillcolor="white [3201]" strokecolor="#70ad47 [3209]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Pr="008D1E09">
                    <w:rPr>
                      <w:rFonts w:ascii="Times New Roman" w:hAnsi="Times New Roman" w:cs="Times New Roman"/>
                    </w:rPr>
                    <w:t>Açık Rıza geri alma işlemi</w:t>
                  </w:r>
                </w:p>
              </w:tc>
            </w:tr>
            <w:tr w:rsidR="008D1E09" w14:paraId="2AC63C81" w14:textId="77777777" w:rsidTr="008D1E09">
              <w:trPr>
                <w:trHeight w:val="285"/>
              </w:trPr>
              <w:tc>
                <w:tcPr>
                  <w:tcW w:w="6235" w:type="dxa"/>
                </w:tcPr>
                <w:p w14:paraId="519DB8C5" w14:textId="1B5930C6" w:rsidR="008D1E09" w:rsidRDefault="008D1E09" w:rsidP="009B60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D2A0515" wp14:editId="06432E39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67640" cy="144780"/>
                            <wp:effectExtent l="0" t="0" r="22860" b="26670"/>
                            <wp:wrapNone/>
                            <wp:docPr id="58674887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7640" cy="1447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rect w14:anchorId="01F41D90" id="Dikdörtgen 1" o:spid="_x0000_s1026" style="position:absolute;margin-left:-.75pt;margin-top:1.5pt;width:13.2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" fillcolor="white [3201]" strokecolor="#70ad47 [3209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8D1E09">
                    <w:rPr>
                      <w:rFonts w:ascii="Times New Roman" w:hAnsi="Times New Roman" w:cs="Times New Roman"/>
                    </w:rPr>
                    <w:t>Kişisel verilerimin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1E09">
                    <w:rPr>
                      <w:rFonts w:ascii="Times New Roman" w:hAnsi="Times New Roman" w:cs="Times New Roman"/>
                    </w:rPr>
                    <w:t>işlenip işlenmediğini öğrenmek istiyorum.</w:t>
                  </w:r>
                </w:p>
              </w:tc>
            </w:tr>
            <w:tr w:rsidR="008D1E09" w14:paraId="6BA9F618" w14:textId="77777777" w:rsidTr="008D1E09">
              <w:trPr>
                <w:trHeight w:val="272"/>
              </w:trPr>
              <w:tc>
                <w:tcPr>
                  <w:tcW w:w="6235" w:type="dxa"/>
                </w:tcPr>
                <w:p w14:paraId="120BD9A9" w14:textId="7DEEC39F" w:rsidR="008D1E09" w:rsidRDefault="008D1E09" w:rsidP="008D1E09">
                  <w:pPr>
                    <w:tabs>
                      <w:tab w:val="left" w:pos="84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7ADE6E4" wp14:editId="557F7332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67640" cy="144780"/>
                            <wp:effectExtent l="0" t="0" r="22860" b="26670"/>
                            <wp:wrapNone/>
                            <wp:docPr id="764201847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7640" cy="1447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rect w14:anchorId="2C668831" id="Dikdörtgen 1" o:spid="_x0000_s1026" style="position:absolute;margin-left:-.15pt;margin-top:1pt;width:13.2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" fillcolor="white [3201]" strokecolor="#70ad47 [3209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8D1E09">
                    <w:rPr>
                      <w:rFonts w:ascii="Times New Roman" w:hAnsi="Times New Roman" w:cs="Times New Roman"/>
                    </w:rPr>
                    <w:t>Kişisel verilerimin işlenme amacını ve bunların işlenme amacına uygun kullanılıp kullanılmadığını öğrenmek istiyorum.</w:t>
                  </w:r>
                </w:p>
              </w:tc>
            </w:tr>
            <w:tr w:rsidR="008D1E09" w14:paraId="702B97B1" w14:textId="77777777" w:rsidTr="008D1E09">
              <w:trPr>
                <w:trHeight w:val="285"/>
              </w:trPr>
              <w:tc>
                <w:tcPr>
                  <w:tcW w:w="6235" w:type="dxa"/>
                </w:tcPr>
                <w:p w14:paraId="7252DE6B" w14:textId="38FEBA2A" w:rsidR="008D1E09" w:rsidRDefault="008D1E09" w:rsidP="009B60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F563A0E" wp14:editId="406551EB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67640" cy="144780"/>
                            <wp:effectExtent l="0" t="0" r="22860" b="26670"/>
                            <wp:wrapNone/>
                            <wp:docPr id="373692980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7640" cy="1447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rect w14:anchorId="7607384A" id="Dikdörtgen 1" o:spid="_x0000_s1026" style="position:absolute;margin-left:-.15pt;margin-top:.5pt;width:13.2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" fillcolor="white [3201]" strokecolor="#70ad47 [3209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8D1E09">
                    <w:rPr>
                      <w:rFonts w:ascii="Times New Roman" w:hAnsi="Times New Roman" w:cs="Times New Roman"/>
                    </w:rPr>
                    <w:t>Kişisel verilerimin yurtiçine ve yurtdışına aktarıldığı üçüncü kişiler varsa bu kişileri öğrenmek istiyorum.</w:t>
                  </w:r>
                </w:p>
              </w:tc>
            </w:tr>
            <w:tr w:rsidR="008D1E09" w14:paraId="40C0DBDA" w14:textId="77777777" w:rsidTr="008D1E09">
              <w:trPr>
                <w:trHeight w:val="285"/>
              </w:trPr>
              <w:tc>
                <w:tcPr>
                  <w:tcW w:w="6235" w:type="dxa"/>
                </w:tcPr>
                <w:p w14:paraId="536765FF" w14:textId="4B2DAF55" w:rsidR="008D1E09" w:rsidRDefault="008D1E09" w:rsidP="009B60F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A08C9D" wp14:editId="353F0A13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67640" cy="144780"/>
                            <wp:effectExtent l="0" t="0" r="22860" b="26670"/>
                            <wp:wrapNone/>
                            <wp:docPr id="1272592398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7640" cy="14478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oel="http://schemas.microsoft.com/office/2019/extlst" xmlns:w16du="http://schemas.microsoft.com/office/word/2023/wordml/word16du" xmlns:w16sdtfl="http://schemas.microsoft.com/office/word/2024/wordml/sdtformatlock">
                        <w:pict>
                          <v:rect w14:anchorId="617D911F" id="Dikdörtgen 1" o:spid="_x0000_s1026" style="position:absolute;margin-left:-.15pt;margin-top:.6pt;width:13.2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" fillcolor="white [3201]" strokecolor="#70ad47 [3209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8D1E09">
                    <w:rPr>
                      <w:rFonts w:ascii="Times New Roman" w:hAnsi="Times New Roman" w:cs="Times New Roman"/>
                    </w:rPr>
                    <w:t>Diğer</w:t>
                  </w:r>
                </w:p>
              </w:tc>
            </w:tr>
          </w:tbl>
          <w:p w14:paraId="16D0ECA9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09" w14:paraId="1FBA350E" w14:textId="77777777" w:rsidTr="008D1E09">
        <w:trPr>
          <w:gridAfter w:val="1"/>
          <w:wAfter w:w="8" w:type="dxa"/>
        </w:trPr>
        <w:tc>
          <w:tcPr>
            <w:tcW w:w="2837" w:type="dxa"/>
          </w:tcPr>
          <w:p w14:paraId="5BFC1618" w14:textId="2D1FFDB9" w:rsidR="008D1E09" w:rsidRPr="000E5CD1" w:rsidRDefault="008D1E09" w:rsidP="009B60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Açık</w:t>
            </w:r>
            <w:r w:rsidR="007448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</w:t>
            </w:r>
          </w:p>
        </w:tc>
        <w:tc>
          <w:tcPr>
            <w:tcW w:w="6461" w:type="dxa"/>
          </w:tcPr>
          <w:p w14:paraId="21ED3167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FE34B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6525B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8686E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47F5" w14:textId="77777777" w:rsidR="00C90084" w:rsidRDefault="00C90084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BD61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C2180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447C1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86D68" w14:textId="77777777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09" w14:paraId="587AB8CF" w14:textId="77777777" w:rsidTr="008D1E09">
        <w:trPr>
          <w:gridAfter w:val="1"/>
          <w:wAfter w:w="8" w:type="dxa"/>
        </w:trPr>
        <w:tc>
          <w:tcPr>
            <w:tcW w:w="2837" w:type="dxa"/>
          </w:tcPr>
          <w:p w14:paraId="3E179C56" w14:textId="3D7BC8CA" w:rsidR="008D1E09" w:rsidRPr="000E5CD1" w:rsidRDefault="008D1E09" w:rsidP="009B60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Geri Dönüş Şekli</w:t>
            </w:r>
          </w:p>
        </w:tc>
        <w:tc>
          <w:tcPr>
            <w:tcW w:w="6461" w:type="dxa"/>
          </w:tcPr>
          <w:p w14:paraId="2AD56B1B" w14:textId="02DA62D5" w:rsidR="008D1E09" w:rsidRDefault="008D1E09" w:rsidP="009B6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B76036" wp14:editId="609BDDF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17145</wp:posOffset>
                      </wp:positionV>
                      <wp:extent cx="213360" cy="144780"/>
                      <wp:effectExtent l="0" t="0" r="15240" b="26670"/>
                      <wp:wrapNone/>
                      <wp:docPr id="198466995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8FEDCBC" id="Dikdörtgen 2" o:spid="_x0000_s1026" style="position:absolute;margin-left:4.85pt;margin-top:1.35pt;width:16.8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Şahsen             KEP                Yazılı Posta         Noter</w:t>
            </w:r>
          </w:p>
        </w:tc>
      </w:tr>
    </w:tbl>
    <w:p w14:paraId="3903996B" w14:textId="4C1B2BDE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D221B" w14:textId="28EE4DA7" w:rsidR="000E5CD1" w:rsidRDefault="000E5CD1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30061" w14:textId="77777777" w:rsidR="00325D7C" w:rsidRPr="00325D7C" w:rsidRDefault="00325D7C" w:rsidP="00325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1FE7CD1" w14:textId="7134F1E1" w:rsidR="008D1E09" w:rsidRDefault="008D1E09" w:rsidP="000E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D64B8" w14:textId="77777777" w:rsidR="008D1E09" w:rsidRPr="008D1E09" w:rsidRDefault="008D1E09" w:rsidP="000E5C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E09">
        <w:rPr>
          <w:rFonts w:ascii="Times New Roman" w:hAnsi="Times New Roman" w:cs="Times New Roman"/>
          <w:b/>
          <w:bCs/>
          <w:sz w:val="24"/>
          <w:szCs w:val="24"/>
        </w:rPr>
        <w:t xml:space="preserve">Başvuru Sahibi </w:t>
      </w:r>
    </w:p>
    <w:p w14:paraId="0676D8E3" w14:textId="77777777" w:rsidR="008D1E09" w:rsidRPr="008D1E09" w:rsidRDefault="008D1E09" w:rsidP="000E5C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E09">
        <w:rPr>
          <w:rFonts w:ascii="Times New Roman" w:hAnsi="Times New Roman" w:cs="Times New Roman"/>
          <w:b/>
          <w:bCs/>
          <w:sz w:val="24"/>
          <w:szCs w:val="24"/>
        </w:rPr>
        <w:t xml:space="preserve">Ad Soyadı: </w:t>
      </w:r>
    </w:p>
    <w:p w14:paraId="64B04FFC" w14:textId="77777777" w:rsidR="008D1E09" w:rsidRPr="008D1E09" w:rsidRDefault="008D1E09" w:rsidP="000E5C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E09">
        <w:rPr>
          <w:rFonts w:ascii="Times New Roman" w:hAnsi="Times New Roman" w:cs="Times New Roman"/>
          <w:b/>
          <w:bCs/>
          <w:sz w:val="24"/>
          <w:szCs w:val="24"/>
        </w:rPr>
        <w:t xml:space="preserve">Başvuru Tarihi: </w:t>
      </w:r>
    </w:p>
    <w:p w14:paraId="166AB0D8" w14:textId="371F7885" w:rsidR="00EB5315" w:rsidRDefault="008D1E09" w:rsidP="000E5C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E09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4D5F4A47" w14:textId="5BB155F7" w:rsidR="00325D7C" w:rsidRDefault="00325D7C" w:rsidP="000E5C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BCC35" w14:textId="3A15E12D" w:rsidR="00325D7C" w:rsidRDefault="00325D7C" w:rsidP="000E5C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99444" w14:textId="4CA9D7D5" w:rsidR="00325D7C" w:rsidRDefault="00325D7C" w:rsidP="000E5C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5D7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D924" w14:textId="77777777" w:rsidR="00533418" w:rsidRDefault="00533418" w:rsidP="008D1E09">
      <w:pPr>
        <w:spacing w:after="0" w:line="240" w:lineRule="auto"/>
      </w:pPr>
      <w:r>
        <w:separator/>
      </w:r>
    </w:p>
  </w:endnote>
  <w:endnote w:type="continuationSeparator" w:id="0">
    <w:p w14:paraId="48C7D4F9" w14:textId="77777777" w:rsidR="00533418" w:rsidRDefault="00533418" w:rsidP="008D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184734"/>
      <w:docPartObj>
        <w:docPartGallery w:val="Page Numbers (Bottom of Page)"/>
        <w:docPartUnique/>
      </w:docPartObj>
    </w:sdtPr>
    <w:sdtEndPr/>
    <w:sdtContent>
      <w:p w14:paraId="16B57C61" w14:textId="581896F2" w:rsidR="008D1E09" w:rsidRDefault="008D1E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E415F4" w14:textId="77777777" w:rsidR="008D1E09" w:rsidRDefault="008D1E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FF72" w14:textId="77777777" w:rsidR="00533418" w:rsidRDefault="00533418" w:rsidP="008D1E09">
      <w:pPr>
        <w:spacing w:after="0" w:line="240" w:lineRule="auto"/>
      </w:pPr>
      <w:r>
        <w:separator/>
      </w:r>
    </w:p>
  </w:footnote>
  <w:footnote w:type="continuationSeparator" w:id="0">
    <w:p w14:paraId="0807DB8F" w14:textId="77777777" w:rsidR="00533418" w:rsidRDefault="00533418" w:rsidP="008D1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15"/>
    <w:rsid w:val="00090D7D"/>
    <w:rsid w:val="000E5CD1"/>
    <w:rsid w:val="001E4F75"/>
    <w:rsid w:val="002C3B3F"/>
    <w:rsid w:val="00325D7C"/>
    <w:rsid w:val="003A6D20"/>
    <w:rsid w:val="003D3F4F"/>
    <w:rsid w:val="00533418"/>
    <w:rsid w:val="007448A7"/>
    <w:rsid w:val="008D1E09"/>
    <w:rsid w:val="00B22B04"/>
    <w:rsid w:val="00C90084"/>
    <w:rsid w:val="00D31FF1"/>
    <w:rsid w:val="00D64926"/>
    <w:rsid w:val="00EB5315"/>
    <w:rsid w:val="00F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DC83"/>
  <w15:chartTrackingRefBased/>
  <w15:docId w15:val="{E28B2F56-62F7-4DCD-9F29-A4684A10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E5C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5CD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D1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1E09"/>
  </w:style>
  <w:style w:type="paragraph" w:styleId="AltBilgi">
    <w:name w:val="footer"/>
    <w:basedOn w:val="Normal"/>
    <w:link w:val="AltBilgiChar"/>
    <w:uiPriority w:val="99"/>
    <w:unhideWhenUsed/>
    <w:rsid w:val="008D1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1E09"/>
  </w:style>
  <w:style w:type="character" w:styleId="zlenenKpr">
    <w:name w:val="FollowedHyperlink"/>
    <w:basedOn w:val="VarsaylanParagrafYazTipi"/>
    <w:uiPriority w:val="99"/>
    <w:semiHidden/>
    <w:unhideWhenUsed/>
    <w:rsid w:val="00F72480"/>
    <w:rPr>
      <w:color w:val="954F72" w:themeColor="followedHyperlink"/>
      <w:u w:val="single"/>
    </w:rPr>
  </w:style>
  <w:style w:type="paragraph" w:customStyle="1" w:styleId="ql-table-block">
    <w:name w:val="ql-table-block"/>
    <w:basedOn w:val="Normal"/>
    <w:rsid w:val="0032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25D7C"/>
    <w:rPr>
      <w:b/>
      <w:bCs/>
    </w:rPr>
  </w:style>
  <w:style w:type="paragraph" w:customStyle="1" w:styleId="ql-align-center">
    <w:name w:val="ql-align-center"/>
    <w:basedOn w:val="Normal"/>
    <w:rsid w:val="0032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ql-align-justify">
    <w:name w:val="ql-align-justify"/>
    <w:basedOn w:val="Normal"/>
    <w:rsid w:val="0032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ca.bel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cabelediyesi@hs01.kep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ca.bel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buca.bel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Emren</dc:creator>
  <cp:keywords/>
  <dc:description/>
  <cp:lastModifiedBy>Sibel KURT GÜZEL</cp:lastModifiedBy>
  <cp:revision>5</cp:revision>
  <dcterms:created xsi:type="dcterms:W3CDTF">2025-04-09T10:40:00Z</dcterms:created>
  <dcterms:modified xsi:type="dcterms:W3CDTF">2025-04-10T11:59:00Z</dcterms:modified>
</cp:coreProperties>
</file>